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85" w:rsidRDefault="0019293B" w:rsidP="001B5CAF">
      <w:pPr>
        <w:ind w:firstLineChars="1400" w:firstLine="2940"/>
      </w:pPr>
      <w:r>
        <w:t>クラブ連絡用</w:t>
      </w:r>
      <w:r w:rsidR="00FC3085">
        <w:t>システム変更について</w:t>
      </w:r>
    </w:p>
    <w:p w:rsidR="007A3B95" w:rsidRDefault="00FC3085" w:rsidP="006C7671">
      <w:pPr>
        <w:ind w:firstLineChars="100" w:firstLine="210"/>
      </w:pPr>
      <w:r>
        <w:t>新年度になり練習再開され、まだまだ状況に慣れないところもあるかと思います。未だコロナが終息せず、</w:t>
      </w:r>
      <w:r w:rsidR="00BA2DC6">
        <w:t>感染注意</w:t>
      </w:r>
      <w:r>
        <w:t>しながらのクラブ活動の故、皆さんにはご不便を</w:t>
      </w:r>
      <w:r w:rsidR="0019293B">
        <w:t>お</w:t>
      </w:r>
      <w:r>
        <w:t>かけ</w:t>
      </w:r>
      <w:r w:rsidR="0019293B">
        <w:t>し</w:t>
      </w:r>
      <w:r>
        <w:t>ますが引き続きご理解の上ご協力をお願いいたします。</w:t>
      </w:r>
      <w:r w:rsidR="00BA2DC6">
        <w:br/>
      </w:r>
      <w:r w:rsidR="00BA2DC6">
        <w:t xml:space="preserve">　</w:t>
      </w:r>
      <w:r>
        <w:t>この度明神クラブの連絡用ツールとして使用していたホームページとビジネス</w:t>
      </w:r>
      <w:r>
        <w:t>LINE</w:t>
      </w:r>
      <w:r>
        <w:t>、メーリングリストのシステムを変更しますのでご案内</w:t>
      </w:r>
      <w:r w:rsidR="006C7671">
        <w:t>させていただきます。</w:t>
      </w:r>
      <w:r w:rsidR="006C7671">
        <w:br/>
      </w:r>
      <w:r w:rsidR="006C7671">
        <w:br/>
      </w:r>
      <w:r w:rsidR="00BA2DC6">
        <w:t xml:space="preserve">　</w:t>
      </w:r>
      <w:r w:rsidR="006C7671">
        <w:t>現在クラブではホームページを中心に</w:t>
      </w:r>
      <w:r w:rsidR="006C7671">
        <w:t>E-</w:t>
      </w:r>
      <w:r w:rsidR="006C7671">
        <w:t>メールのメーリングリスト、そしてビジネス</w:t>
      </w:r>
      <w:r w:rsidR="006C7671">
        <w:t>LINE</w:t>
      </w:r>
      <w:r w:rsidR="006C7671">
        <w:t>の三本立てで細かな連絡をカバーしております。以前から諸々の課題が</w:t>
      </w:r>
      <w:r w:rsidR="0019293B">
        <w:t>見え隠れしてい</w:t>
      </w:r>
      <w:r w:rsidR="006C7671">
        <w:t>ましたが、コロナ禍の影響もあり、よりスムーズに連絡を取りあったり、出欠などの集計などスタッフの労務軽減などする必要性がでてきました。以下に変更内容と今後のスケジュールを記しますのでご一読いただき予め必要な準備をお願いしたいとおもいます。</w:t>
      </w:r>
      <w:r>
        <w:br/>
      </w:r>
      <w:r w:rsidR="007A3B95" w:rsidRPr="00452707">
        <w:rPr>
          <w:b/>
          <w:color w:val="2F5496" w:themeColor="accent5" w:themeShade="BF"/>
          <w:sz w:val="28"/>
          <w:szCs w:val="28"/>
        </w:rPr>
        <w:t>メーリングリスト利用の中止</w:t>
      </w:r>
      <w:r w:rsidR="007A3B95">
        <w:br/>
      </w:r>
      <w:r w:rsidR="00BA2DC6">
        <w:t xml:space="preserve">　</w:t>
      </w:r>
      <w:r>
        <w:t>先ず、入会時などに登録していた各保護者のメーリングリストは今後</w:t>
      </w:r>
      <w:r w:rsidR="0019293B">
        <w:t>中止</w:t>
      </w:r>
      <w:r>
        <w:t>いたします。</w:t>
      </w:r>
      <w:r w:rsidR="006C7671">
        <w:br/>
      </w:r>
      <w:r w:rsidR="006C7671">
        <w:t>今後は全体メールを使用しない方向ですので、連絡用</w:t>
      </w:r>
      <w:r w:rsidR="0019293B">
        <w:t>ツールとして使用しないでください。</w:t>
      </w:r>
    </w:p>
    <w:p w:rsidR="007A3B95" w:rsidRPr="00452707" w:rsidRDefault="00FC3085" w:rsidP="00BA2DC6">
      <w:pPr>
        <w:rPr>
          <w:sz w:val="28"/>
          <w:szCs w:val="28"/>
        </w:rPr>
      </w:pPr>
      <w:r>
        <w:t>理由はメーカー各社による自動非通知設定に</w:t>
      </w:r>
      <w:r w:rsidR="006C7671">
        <w:t>よりメールが届かないなど、また管理者側の登録労務の軽減、</w:t>
      </w:r>
      <w:r w:rsidR="007A3B95">
        <w:t>管理の複雑化、</w:t>
      </w:r>
      <w:r w:rsidR="006C7671">
        <w:t>昨今のメール利用者</w:t>
      </w:r>
      <w:r w:rsidR="007A3B95">
        <w:t>減</w:t>
      </w:r>
      <w:r w:rsidR="006C7671">
        <w:t>によるものです。</w:t>
      </w:r>
    </w:p>
    <w:p w:rsidR="000939C9" w:rsidRDefault="007A3B95" w:rsidP="007A3B95">
      <w:r w:rsidRPr="00452707">
        <w:rPr>
          <w:b/>
          <w:color w:val="2F5496" w:themeColor="accent5" w:themeShade="BF"/>
          <w:sz w:val="28"/>
          <w:szCs w:val="28"/>
        </w:rPr>
        <w:t>ビジネス</w:t>
      </w:r>
      <w:r w:rsidRPr="00452707">
        <w:rPr>
          <w:b/>
          <w:color w:val="2F5496" w:themeColor="accent5" w:themeShade="BF"/>
          <w:sz w:val="28"/>
          <w:szCs w:val="28"/>
        </w:rPr>
        <w:t>LINE</w:t>
      </w:r>
      <w:r w:rsidRPr="00452707">
        <w:rPr>
          <w:b/>
          <w:color w:val="2F5496" w:themeColor="accent5" w:themeShade="BF"/>
          <w:sz w:val="28"/>
          <w:szCs w:val="28"/>
        </w:rPr>
        <w:t>から</w:t>
      </w:r>
      <w:r w:rsidRPr="00452707">
        <w:rPr>
          <w:b/>
          <w:color w:val="2F5496" w:themeColor="accent5" w:themeShade="BF"/>
          <w:sz w:val="28"/>
          <w:szCs w:val="28"/>
        </w:rPr>
        <w:t>LINE WORKS</w:t>
      </w:r>
      <w:r w:rsidRPr="00452707">
        <w:rPr>
          <w:b/>
          <w:color w:val="2F5496" w:themeColor="accent5" w:themeShade="BF"/>
          <w:sz w:val="28"/>
          <w:szCs w:val="28"/>
        </w:rPr>
        <w:t>に移行します。</w:t>
      </w:r>
      <w:r>
        <w:br/>
      </w:r>
      <w:r>
        <w:t>現在クラブで使用している</w:t>
      </w:r>
      <w:r>
        <w:t>LINE</w:t>
      </w:r>
      <w:r>
        <w:t>はビジネス用ツールの</w:t>
      </w:r>
      <w:r>
        <w:t>LINE</w:t>
      </w:r>
      <w:r>
        <w:t>ですが、より細かい運用ができる</w:t>
      </w:r>
      <w:r>
        <w:t>LINEWORKS</w:t>
      </w:r>
      <w:r>
        <w:t>に運用を移行します。</w:t>
      </w:r>
      <w:r>
        <w:br/>
      </w:r>
      <w:r>
        <w:t>日頃ほとんどの皆さんが慣れ親しんでいる</w:t>
      </w:r>
      <w:r>
        <w:t>LINE</w:t>
      </w:r>
      <w:r>
        <w:t>をビジネスや団体用にサービスを向上させたツールとして</w:t>
      </w:r>
      <w:r w:rsidR="0019293B">
        <w:t>LINEWORKS</w:t>
      </w:r>
      <w:r w:rsidR="0019293B">
        <w:t>を</w:t>
      </w:r>
      <w:r>
        <w:t>捉えてください。なので表示方法はやや変わりますが、慣れていただけると格段に使い勝手が良くなります。</w:t>
      </w:r>
      <w:r w:rsidR="00452707">
        <w:br/>
        <w:t>LINEWORKS</w:t>
      </w:r>
      <w:r w:rsidR="00452707">
        <w:t>導入により、今まで一本化されていた連絡が設定したグループ毎（例えば学年ごと）やスタッフ間とのやり取りなど必要に応じた相手とのやり取りがしやすくなります。また練習参加や大会参加の出欠入力や確認が</w:t>
      </w:r>
      <w:r w:rsidR="00452707">
        <w:t>LINE</w:t>
      </w:r>
      <w:r w:rsidR="00452707">
        <w:t>上でできるので利便性が向上します。</w:t>
      </w:r>
      <w:r>
        <w:br/>
      </w:r>
      <w:r w:rsidR="00BA2DC6">
        <w:t xml:space="preserve">　</w:t>
      </w:r>
      <w:r w:rsidR="0019293B">
        <w:t>最低</w:t>
      </w:r>
      <w:r w:rsidR="0019293B">
        <w:t>6</w:t>
      </w:r>
      <w:r w:rsidR="0019293B">
        <w:t>月末までは現ビジネスラインと新しい</w:t>
      </w:r>
      <w:r w:rsidR="0019293B">
        <w:t>LINEWORKS</w:t>
      </w:r>
      <w:r w:rsidR="0019293B">
        <w:t>を併用します。</w:t>
      </w:r>
      <w:r w:rsidR="0019293B">
        <w:br/>
      </w:r>
      <w:r w:rsidR="0019293B">
        <w:t>差し当たってクラブ員の皆さんには</w:t>
      </w:r>
      <w:r w:rsidR="0019293B">
        <w:t>LINEWORKS</w:t>
      </w:r>
      <w:r w:rsidR="0019293B">
        <w:t>のアプリをダウンロードしてご準備をおねがいいします。専用の</w:t>
      </w:r>
      <w:r w:rsidR="0019293B">
        <w:t>ID</w:t>
      </w:r>
      <w:r w:rsidR="0019293B">
        <w:t>とパスワードを練習時にお渡しいたします。</w:t>
      </w:r>
      <w:r w:rsidR="00D97879">
        <w:br/>
      </w:r>
      <w:r w:rsidR="00D97879">
        <w:t>子供一人に付き一</w:t>
      </w:r>
      <w:r w:rsidR="00D97879">
        <w:t>ID</w:t>
      </w:r>
      <w:r w:rsidR="00D97879">
        <w:t>となります。</w:t>
      </w:r>
      <w:r w:rsidR="00D441AF">
        <w:t>その</w:t>
      </w:r>
      <w:r w:rsidR="00D441AF">
        <w:t>ID</w:t>
      </w:r>
      <w:r w:rsidR="00D441AF">
        <w:t>をお父さんお母さんがご利用ください。</w:t>
      </w:r>
      <w:r w:rsidR="0019293B">
        <w:br/>
      </w:r>
      <w:r w:rsidR="0019293B">
        <w:t>アプリのダウンロードや運用のサポートはマニュアルと随時スタッフが行います。</w:t>
      </w:r>
      <w:r w:rsidR="00BA2DC6">
        <w:br/>
      </w:r>
      <w:r w:rsidR="00680D8C">
        <w:t xml:space="preserve">　　　</w:t>
      </w:r>
      <w:r w:rsidR="00BA2DC6">
        <w:t>担当：髙見澤、清田、森、望月、髙見澤奥さん</w:t>
      </w:r>
      <w:r w:rsidR="002C6808">
        <w:t>他</w:t>
      </w:r>
      <w:bookmarkStart w:id="0" w:name="_GoBack"/>
      <w:bookmarkEnd w:id="0"/>
      <w:r>
        <w:br/>
      </w:r>
      <w:r w:rsidR="000939C9">
        <w:t>LINEWORKS</w:t>
      </w:r>
      <w:r w:rsidR="000939C9">
        <w:t xml:space="preserve">サイト　</w:t>
      </w:r>
      <w:hyperlink r:id="rId4" w:history="1">
        <w:r w:rsidR="000939C9" w:rsidRPr="00AA231D">
          <w:rPr>
            <w:rStyle w:val="a3"/>
          </w:rPr>
          <w:t>https://line.worksmobile.com/jp/</w:t>
        </w:r>
      </w:hyperlink>
      <w:r w:rsidR="000939C9">
        <w:t xml:space="preserve">　</w:t>
      </w:r>
      <w:r w:rsidR="000939C9">
        <w:br/>
      </w:r>
      <w:r w:rsidR="000939C9">
        <w:lastRenderedPageBreak/>
        <w:t xml:space="preserve">ダウンロード情報　</w:t>
      </w:r>
      <w:hyperlink r:id="rId5" w:history="1">
        <w:r w:rsidR="000939C9" w:rsidRPr="00AA231D">
          <w:rPr>
            <w:rStyle w:val="a3"/>
          </w:rPr>
          <w:t>https://line.worksmobile.com/jp/download/</w:t>
        </w:r>
      </w:hyperlink>
    </w:p>
    <w:p w:rsidR="0021769B" w:rsidRDefault="001B5CAF" w:rsidP="001B5CAF">
      <w:pPr>
        <w:ind w:firstLineChars="100" w:firstLine="210"/>
        <w:rPr>
          <w:szCs w:val="21"/>
        </w:rPr>
      </w:pPr>
      <w:r w:rsidRPr="001B5CAF">
        <w:rPr>
          <w:rFonts w:ascii="ＭＳ 明朝" w:eastAsia="ＭＳ 明朝" w:hAnsi="ＭＳ 明朝" w:cs="ＭＳ 明朝"/>
          <w:color w:val="FF0000"/>
        </w:rPr>
        <w:t>※</w:t>
      </w:r>
      <w:r w:rsidR="000939C9" w:rsidRPr="001B5CAF">
        <w:rPr>
          <w:color w:val="FF0000"/>
        </w:rPr>
        <w:t>LINEWORKS</w:t>
      </w:r>
      <w:r w:rsidR="000939C9" w:rsidRPr="001B5CAF">
        <w:rPr>
          <w:color w:val="FF0000"/>
        </w:rPr>
        <w:t>サイトは良くわからなくても使用操作は普段使いの</w:t>
      </w:r>
      <w:r w:rsidR="000939C9" w:rsidRPr="001B5CAF">
        <w:rPr>
          <w:color w:val="FF0000"/>
        </w:rPr>
        <w:t>LINE</w:t>
      </w:r>
      <w:r w:rsidR="000939C9" w:rsidRPr="001B5CAF">
        <w:rPr>
          <w:color w:val="FF0000"/>
        </w:rPr>
        <w:t>同様に誰にでもできる内容ですのでご安心ください。現在、運用スタッフにより明神クラブ用に</w:t>
      </w:r>
      <w:r>
        <w:rPr>
          <w:color w:val="FF0000"/>
        </w:rPr>
        <w:t>システム</w:t>
      </w:r>
      <w:r w:rsidR="000939C9" w:rsidRPr="001B5CAF">
        <w:rPr>
          <w:color w:val="FF0000"/>
        </w:rPr>
        <w:t>を整えています。</w:t>
      </w:r>
      <w:r>
        <w:rPr>
          <w:b/>
          <w:color w:val="2F5496" w:themeColor="accent5" w:themeShade="BF"/>
          <w:sz w:val="28"/>
          <w:szCs w:val="28"/>
        </w:rPr>
        <w:br/>
      </w:r>
      <w:r w:rsidR="00452707" w:rsidRPr="00490274">
        <w:rPr>
          <w:rFonts w:hint="eastAsia"/>
          <w:b/>
          <w:color w:val="2F5496" w:themeColor="accent5" w:themeShade="BF"/>
          <w:sz w:val="28"/>
          <w:szCs w:val="28"/>
        </w:rPr>
        <w:t>クラブホームページをリニューアルいたします。</w:t>
      </w:r>
      <w:r w:rsidR="00452707">
        <w:rPr>
          <w:b/>
          <w:color w:val="2F5496" w:themeColor="accent5" w:themeShade="BF"/>
          <w:sz w:val="28"/>
          <w:szCs w:val="28"/>
        </w:rPr>
        <w:br/>
      </w:r>
      <w:r w:rsidR="00680D8C">
        <w:rPr>
          <w:szCs w:val="21"/>
        </w:rPr>
        <w:t xml:space="preserve">　</w:t>
      </w:r>
      <w:r w:rsidR="00452707" w:rsidRPr="00452707">
        <w:rPr>
          <w:szCs w:val="21"/>
        </w:rPr>
        <w:t>上記に</w:t>
      </w:r>
      <w:r w:rsidR="00452707">
        <w:rPr>
          <w:szCs w:val="21"/>
        </w:rPr>
        <w:t>連動し現クラブのサイトをリニューアルします。今までのホームページはスタッフからのお知らせ、入力フォームの他画像サービスや体験者向けなど全ての運用サービスを入れて</w:t>
      </w:r>
      <w:r w:rsidR="00680D8C">
        <w:rPr>
          <w:szCs w:val="21"/>
        </w:rPr>
        <w:t>い</w:t>
      </w:r>
      <w:r w:rsidR="00490274">
        <w:rPr>
          <w:szCs w:val="21"/>
        </w:rPr>
        <w:t>ました。またパスワードを必要とするページも多く戸惑っていた皆さんもいたことから全体的にスリム化を</w:t>
      </w:r>
      <w:r w:rsidR="002B330F">
        <w:rPr>
          <w:szCs w:val="21"/>
        </w:rPr>
        <w:t>図り、</w:t>
      </w:r>
      <w:r w:rsidR="00490274">
        <w:rPr>
          <w:szCs w:val="21"/>
        </w:rPr>
        <w:t>また現サイトはスマホ対応になっていなかったのでスマホ対応型に</w:t>
      </w:r>
      <w:r w:rsidR="002B330F">
        <w:rPr>
          <w:szCs w:val="21"/>
        </w:rPr>
        <w:t>するなど利便性向上を図ります。</w:t>
      </w:r>
      <w:r w:rsidR="002B330F">
        <w:rPr>
          <w:szCs w:val="21"/>
        </w:rPr>
        <w:br/>
      </w:r>
      <w:r w:rsidR="0019293B" w:rsidRPr="0021769B">
        <w:rPr>
          <w:b/>
          <w:color w:val="538135" w:themeColor="accent6" w:themeShade="BF"/>
          <w:sz w:val="28"/>
          <w:szCs w:val="28"/>
        </w:rPr>
        <w:t>全体</w:t>
      </w:r>
      <w:r w:rsidR="00490274" w:rsidRPr="0021769B">
        <w:rPr>
          <w:b/>
          <w:color w:val="538135" w:themeColor="accent6" w:themeShade="BF"/>
          <w:sz w:val="28"/>
          <w:szCs w:val="28"/>
        </w:rPr>
        <w:t>利用の</w:t>
      </w:r>
      <w:r w:rsidR="0019293B" w:rsidRPr="0021769B">
        <w:rPr>
          <w:b/>
          <w:color w:val="538135" w:themeColor="accent6" w:themeShade="BF"/>
          <w:sz w:val="28"/>
          <w:szCs w:val="28"/>
        </w:rPr>
        <w:t>大きな変更点は以下となります。</w:t>
      </w:r>
      <w:r w:rsidR="00490274">
        <w:rPr>
          <w:szCs w:val="21"/>
        </w:rPr>
        <w:br/>
      </w:r>
      <w:r w:rsidR="00680D8C">
        <w:rPr>
          <w:szCs w:val="21"/>
        </w:rPr>
        <w:t>●</w:t>
      </w:r>
      <w:r w:rsidR="00680D8C">
        <w:rPr>
          <w:rFonts w:hint="eastAsia"/>
          <w:szCs w:val="21"/>
        </w:rPr>
        <w:t xml:space="preserve"> </w:t>
      </w:r>
      <w:r w:rsidR="00490274">
        <w:rPr>
          <w:szCs w:val="21"/>
        </w:rPr>
        <w:t>大会参加、練習参加の入力は</w:t>
      </w:r>
      <w:r w:rsidR="00490274">
        <w:rPr>
          <w:szCs w:val="21"/>
        </w:rPr>
        <w:t>LINEWORKS</w:t>
      </w:r>
      <w:r w:rsidR="00490274">
        <w:rPr>
          <w:szCs w:val="21"/>
        </w:rPr>
        <w:t>で</w:t>
      </w:r>
      <w:r w:rsidR="0021769B">
        <w:rPr>
          <w:szCs w:val="21"/>
        </w:rPr>
        <w:t>行います。</w:t>
      </w:r>
      <w:r w:rsidR="002B330F">
        <w:rPr>
          <w:szCs w:val="21"/>
        </w:rPr>
        <w:br/>
      </w:r>
      <w:r w:rsidR="00680D8C">
        <w:rPr>
          <w:szCs w:val="21"/>
        </w:rPr>
        <w:t xml:space="preserve">● </w:t>
      </w:r>
      <w:r w:rsidR="002B330F">
        <w:rPr>
          <w:szCs w:val="21"/>
        </w:rPr>
        <w:t>問い合わせやスタッフからの連絡、学年ごとなどの情報交換は</w:t>
      </w:r>
      <w:r w:rsidR="002B330F">
        <w:rPr>
          <w:szCs w:val="21"/>
        </w:rPr>
        <w:t>LINEWORKS</w:t>
      </w:r>
      <w:r w:rsidR="002B330F">
        <w:rPr>
          <w:szCs w:val="21"/>
        </w:rPr>
        <w:t>内で</w:t>
      </w:r>
      <w:r w:rsidR="0021769B">
        <w:rPr>
          <w:szCs w:val="21"/>
        </w:rPr>
        <w:t>行います。</w:t>
      </w:r>
      <w:r w:rsidR="0021769B">
        <w:rPr>
          <w:szCs w:val="21"/>
        </w:rPr>
        <w:br/>
      </w:r>
      <w:r w:rsidR="00680D8C">
        <w:rPr>
          <w:szCs w:val="21"/>
        </w:rPr>
        <w:t xml:space="preserve">● </w:t>
      </w:r>
      <w:r w:rsidR="00212CC0">
        <w:rPr>
          <w:szCs w:val="21"/>
        </w:rPr>
        <w:t>日々の</w:t>
      </w:r>
      <w:r w:rsidR="0021769B">
        <w:rPr>
          <w:szCs w:val="21"/>
        </w:rPr>
        <w:t>主な情報は</w:t>
      </w:r>
      <w:r w:rsidR="0021769B">
        <w:rPr>
          <w:szCs w:val="21"/>
        </w:rPr>
        <w:t>LINEWORKS</w:t>
      </w:r>
      <w:r w:rsidR="0021769B">
        <w:rPr>
          <w:szCs w:val="21"/>
        </w:rPr>
        <w:t>上に流します。</w:t>
      </w:r>
      <w:r w:rsidR="0021769B">
        <w:rPr>
          <w:szCs w:val="21"/>
        </w:rPr>
        <w:br/>
      </w:r>
      <w:r w:rsidR="00680D8C">
        <w:rPr>
          <w:szCs w:val="21"/>
        </w:rPr>
        <w:t xml:space="preserve">● </w:t>
      </w:r>
      <w:r w:rsidR="0021769B">
        <w:rPr>
          <w:szCs w:val="21"/>
        </w:rPr>
        <w:t>HP</w:t>
      </w:r>
      <w:r w:rsidR="0021769B">
        <w:rPr>
          <w:szCs w:val="21"/>
        </w:rPr>
        <w:t>は体験者向け、新入会者向け、</w:t>
      </w:r>
      <w:r w:rsidR="0021769B">
        <w:rPr>
          <w:szCs w:val="21"/>
        </w:rPr>
        <w:t>LINEWORKS</w:t>
      </w:r>
      <w:r w:rsidR="0021769B">
        <w:rPr>
          <w:szCs w:val="21"/>
        </w:rPr>
        <w:t>との掲示板の連動などの利用主体とします。</w:t>
      </w:r>
    </w:p>
    <w:p w:rsidR="00D97879" w:rsidRDefault="0021769B" w:rsidP="007A3B95">
      <w:pPr>
        <w:rPr>
          <w:color w:val="000000" w:themeColor="text1"/>
          <w:szCs w:val="21"/>
        </w:rPr>
      </w:pPr>
      <w:r w:rsidRPr="0021769B">
        <w:rPr>
          <w:b/>
          <w:color w:val="538135" w:themeColor="accent6" w:themeShade="BF"/>
          <w:sz w:val="28"/>
          <w:szCs w:val="28"/>
        </w:rPr>
        <w:t>移行のスケジュール</w:t>
      </w:r>
      <w:r>
        <w:rPr>
          <w:b/>
          <w:color w:val="538135" w:themeColor="accent6" w:themeShade="BF"/>
          <w:sz w:val="28"/>
          <w:szCs w:val="28"/>
        </w:rPr>
        <w:br/>
      </w:r>
      <w:r w:rsidR="00680D8C">
        <w:rPr>
          <w:color w:val="000000" w:themeColor="text1"/>
          <w:szCs w:val="21"/>
        </w:rPr>
        <w:t xml:space="preserve">● </w:t>
      </w:r>
      <w:r w:rsidR="00BA2DC6">
        <w:rPr>
          <w:color w:val="000000" w:themeColor="text1"/>
          <w:szCs w:val="21"/>
        </w:rPr>
        <w:t>5</w:t>
      </w:r>
      <w:r w:rsidR="00BA2DC6">
        <w:rPr>
          <w:color w:val="000000" w:themeColor="text1"/>
          <w:szCs w:val="21"/>
        </w:rPr>
        <w:t>月をもってメーリングリストは運用を中止します。</w:t>
      </w:r>
      <w:r w:rsidR="00BA2DC6">
        <w:rPr>
          <w:color w:val="000000" w:themeColor="text1"/>
          <w:szCs w:val="21"/>
        </w:rPr>
        <w:br/>
      </w:r>
      <w:r w:rsidR="00680D8C">
        <w:rPr>
          <w:color w:val="000000" w:themeColor="text1"/>
          <w:szCs w:val="21"/>
        </w:rPr>
        <w:t xml:space="preserve">● </w:t>
      </w:r>
      <w:r w:rsidR="00BA2DC6">
        <w:rPr>
          <w:color w:val="000000" w:themeColor="text1"/>
          <w:szCs w:val="21"/>
        </w:rPr>
        <w:t>各自</w:t>
      </w:r>
      <w:r>
        <w:rPr>
          <w:color w:val="000000" w:themeColor="text1"/>
          <w:szCs w:val="21"/>
        </w:rPr>
        <w:t>LINEWORKS</w:t>
      </w:r>
      <w:r>
        <w:rPr>
          <w:color w:val="000000" w:themeColor="text1"/>
          <w:szCs w:val="21"/>
        </w:rPr>
        <w:t>アプリを</w:t>
      </w:r>
      <w:r w:rsidR="00BA2DC6">
        <w:rPr>
          <w:color w:val="000000" w:themeColor="text1"/>
          <w:szCs w:val="21"/>
        </w:rPr>
        <w:t>ダウンロードしてください。</w:t>
      </w:r>
      <w:r w:rsidR="00680D8C">
        <w:rPr>
          <w:color w:val="000000" w:themeColor="text1"/>
          <w:szCs w:val="21"/>
        </w:rPr>
        <w:br/>
        <w:t xml:space="preserve">● </w:t>
      </w:r>
      <w:r w:rsidRPr="0021769B">
        <w:rPr>
          <w:rFonts w:hint="eastAsia"/>
          <w:color w:val="000000" w:themeColor="text1"/>
          <w:szCs w:val="21"/>
        </w:rPr>
        <w:t>5</w:t>
      </w:r>
      <w:r w:rsidRPr="0021769B">
        <w:rPr>
          <w:rFonts w:hint="eastAsia"/>
          <w:color w:val="000000" w:themeColor="text1"/>
          <w:szCs w:val="21"/>
        </w:rPr>
        <w:t>月</w:t>
      </w:r>
      <w:r>
        <w:rPr>
          <w:rFonts w:hint="eastAsia"/>
          <w:color w:val="000000" w:themeColor="text1"/>
          <w:szCs w:val="21"/>
        </w:rPr>
        <w:t>・</w:t>
      </w:r>
      <w:r>
        <w:rPr>
          <w:rFonts w:hint="eastAsia"/>
          <w:color w:val="000000" w:themeColor="text1"/>
          <w:szCs w:val="21"/>
        </w:rPr>
        <w:t>6</w:t>
      </w:r>
      <w:r>
        <w:rPr>
          <w:rFonts w:hint="eastAsia"/>
          <w:color w:val="000000" w:themeColor="text1"/>
          <w:szCs w:val="21"/>
        </w:rPr>
        <w:t>月練習時にクラブ員に各自</w:t>
      </w:r>
      <w:r>
        <w:rPr>
          <w:rFonts w:hint="eastAsia"/>
          <w:color w:val="000000" w:themeColor="text1"/>
          <w:szCs w:val="21"/>
        </w:rPr>
        <w:t>ID</w:t>
      </w:r>
      <w:r>
        <w:rPr>
          <w:rFonts w:hint="eastAsia"/>
          <w:color w:val="000000" w:themeColor="text1"/>
          <w:szCs w:val="21"/>
        </w:rPr>
        <w:t>とパスワードを付与します。</w:t>
      </w:r>
      <w:r w:rsidR="00BA2DC6">
        <w:rPr>
          <w:color w:val="000000" w:themeColor="text1"/>
          <w:szCs w:val="21"/>
        </w:rPr>
        <w:br/>
      </w:r>
      <w:r w:rsidR="00680D8C">
        <w:rPr>
          <w:color w:val="000000" w:themeColor="text1"/>
          <w:szCs w:val="21"/>
        </w:rPr>
        <w:t>●</w:t>
      </w:r>
      <w:r w:rsidR="00680D8C">
        <w:rPr>
          <w:rFonts w:hint="eastAsia"/>
          <w:color w:val="000000" w:themeColor="text1"/>
          <w:szCs w:val="21"/>
        </w:rPr>
        <w:t xml:space="preserve"> </w:t>
      </w:r>
      <w:r w:rsidR="00BA2DC6">
        <w:rPr>
          <w:color w:val="000000" w:themeColor="text1"/>
          <w:szCs w:val="21"/>
        </w:rPr>
        <w:t>準備が出来次第マニュアルを</w:t>
      </w:r>
      <w:r w:rsidR="00BA2DC6">
        <w:rPr>
          <w:color w:val="000000" w:themeColor="text1"/>
          <w:szCs w:val="21"/>
        </w:rPr>
        <w:t>HP</w:t>
      </w:r>
      <w:r w:rsidR="00BA2DC6">
        <w:rPr>
          <w:color w:val="000000" w:themeColor="text1"/>
          <w:szCs w:val="21"/>
        </w:rPr>
        <w:t>上に掲示いたします。</w:t>
      </w:r>
      <w:r w:rsidR="00BA2DC6">
        <w:rPr>
          <w:color w:val="000000" w:themeColor="text1"/>
          <w:szCs w:val="21"/>
        </w:rPr>
        <w:br/>
      </w:r>
      <w:r w:rsidR="00680D8C">
        <w:rPr>
          <w:color w:val="000000" w:themeColor="text1"/>
          <w:szCs w:val="21"/>
        </w:rPr>
        <w:t>●</w:t>
      </w:r>
      <w:r w:rsidR="00680D8C">
        <w:rPr>
          <w:rFonts w:hint="eastAsia"/>
          <w:color w:val="000000" w:themeColor="text1"/>
          <w:szCs w:val="21"/>
        </w:rPr>
        <w:t xml:space="preserve"> </w:t>
      </w:r>
      <w:r w:rsidR="00BA2DC6">
        <w:rPr>
          <w:color w:val="000000" w:themeColor="text1"/>
          <w:szCs w:val="21"/>
        </w:rPr>
        <w:t>6</w:t>
      </w:r>
      <w:r w:rsidR="00BA2DC6">
        <w:rPr>
          <w:color w:val="000000" w:themeColor="text1"/>
          <w:szCs w:val="21"/>
        </w:rPr>
        <w:t>月末で現ビジネス</w:t>
      </w:r>
      <w:r w:rsidR="00BA2DC6">
        <w:rPr>
          <w:color w:val="000000" w:themeColor="text1"/>
          <w:szCs w:val="21"/>
        </w:rPr>
        <w:t>LINE</w:t>
      </w:r>
      <w:r w:rsidR="00BA2DC6">
        <w:rPr>
          <w:color w:val="000000" w:themeColor="text1"/>
          <w:szCs w:val="21"/>
        </w:rPr>
        <w:t>は運用</w:t>
      </w:r>
      <w:r w:rsidR="00680D8C">
        <w:rPr>
          <w:rFonts w:hint="eastAsia"/>
          <w:color w:val="000000" w:themeColor="text1"/>
          <w:szCs w:val="21"/>
        </w:rPr>
        <w:t>を終了いたします。</w:t>
      </w:r>
      <w:r w:rsidR="00BA2DC6">
        <w:rPr>
          <w:color w:val="000000" w:themeColor="text1"/>
          <w:szCs w:val="21"/>
        </w:rPr>
        <w:t>それまでは併用いたします。</w:t>
      </w:r>
      <w:r w:rsidR="00BA2DC6">
        <w:rPr>
          <w:color w:val="000000" w:themeColor="text1"/>
          <w:szCs w:val="21"/>
        </w:rPr>
        <w:br/>
      </w:r>
      <w:r w:rsidR="00680D8C">
        <w:rPr>
          <w:color w:val="000000" w:themeColor="text1"/>
          <w:szCs w:val="21"/>
        </w:rPr>
        <w:t xml:space="preserve">● </w:t>
      </w:r>
      <w:r w:rsidR="00BA2DC6">
        <w:rPr>
          <w:color w:val="000000" w:themeColor="text1"/>
          <w:szCs w:val="21"/>
        </w:rPr>
        <w:t>リニューアルホームページを</w:t>
      </w:r>
      <w:r w:rsidR="00BA2DC6">
        <w:rPr>
          <w:color w:val="000000" w:themeColor="text1"/>
          <w:szCs w:val="21"/>
        </w:rPr>
        <w:t>6</w:t>
      </w:r>
      <w:r w:rsidR="00BA2DC6">
        <w:rPr>
          <w:color w:val="000000" w:themeColor="text1"/>
          <w:szCs w:val="21"/>
        </w:rPr>
        <w:t>月から運用します。</w:t>
      </w:r>
      <w:r w:rsidR="00BA2DC6">
        <w:rPr>
          <w:color w:val="000000" w:themeColor="text1"/>
          <w:szCs w:val="21"/>
        </w:rPr>
        <w:t>URL</w:t>
      </w:r>
      <w:r w:rsidR="00BA2DC6">
        <w:rPr>
          <w:color w:val="000000" w:themeColor="text1"/>
          <w:szCs w:val="21"/>
        </w:rPr>
        <w:t>は変わりません。</w:t>
      </w:r>
    </w:p>
    <w:p w:rsidR="00FC3085" w:rsidRPr="00D97879" w:rsidRDefault="00D97879" w:rsidP="008241FD">
      <w:pPr>
        <w:ind w:firstLineChars="100" w:firstLine="210"/>
        <w:rPr>
          <w:color w:val="000000" w:themeColor="text1"/>
          <w:szCs w:val="21"/>
        </w:rPr>
      </w:pPr>
      <w:r>
        <w:rPr>
          <w:color w:val="000000" w:themeColor="text1"/>
          <w:szCs w:val="21"/>
        </w:rPr>
        <w:t>コロナ禍により、対面でやり取りがしづらくなっております。今後の動向も踏まえクラブ全体のコミュニケーションをよりスムーズにするべく</w:t>
      </w:r>
      <w:r>
        <w:rPr>
          <w:color w:val="000000" w:themeColor="text1"/>
          <w:szCs w:val="21"/>
        </w:rPr>
        <w:t>LINEWORKS</w:t>
      </w:r>
      <w:r>
        <w:rPr>
          <w:color w:val="000000" w:themeColor="text1"/>
          <w:szCs w:val="21"/>
        </w:rPr>
        <w:t>導入となります。</w:t>
      </w:r>
      <w:r>
        <w:rPr>
          <w:color w:val="000000" w:themeColor="text1"/>
          <w:szCs w:val="21"/>
        </w:rPr>
        <w:br/>
      </w:r>
      <w:r>
        <w:rPr>
          <w:color w:val="000000" w:themeColor="text1"/>
          <w:szCs w:val="21"/>
        </w:rPr>
        <w:t>今回明神で使用する</w:t>
      </w:r>
      <w:r>
        <w:rPr>
          <w:color w:val="000000" w:themeColor="text1"/>
          <w:szCs w:val="21"/>
        </w:rPr>
        <w:t>LINEWORKS</w:t>
      </w:r>
      <w:r>
        <w:rPr>
          <w:color w:val="000000" w:themeColor="text1"/>
          <w:szCs w:val="21"/>
        </w:rPr>
        <w:t>は</w:t>
      </w:r>
      <w:r w:rsidR="00D441AF">
        <w:rPr>
          <w:color w:val="000000" w:themeColor="text1"/>
          <w:szCs w:val="21"/>
        </w:rPr>
        <w:t>本来有料ですが、</w:t>
      </w:r>
      <w:r w:rsidR="00D441AF">
        <w:rPr>
          <w:color w:val="000000" w:themeColor="text1"/>
          <w:szCs w:val="21"/>
        </w:rPr>
        <w:t>LINEWORKS</w:t>
      </w:r>
      <w:r w:rsidR="00D441AF">
        <w:rPr>
          <w:color w:val="000000" w:themeColor="text1"/>
          <w:szCs w:val="21"/>
        </w:rPr>
        <w:t>側との交渉によりその費用を協賛していただくことになりました。代わりにクラブ運用のモデルケースとしてその運用スタイルを</w:t>
      </w:r>
      <w:r w:rsidR="00D441AF">
        <w:rPr>
          <w:color w:val="000000" w:themeColor="text1"/>
          <w:szCs w:val="21"/>
        </w:rPr>
        <w:t>LINEWORKS</w:t>
      </w:r>
      <w:r w:rsidR="00D441AF">
        <w:rPr>
          <w:color w:val="000000" w:themeColor="text1"/>
          <w:szCs w:val="21"/>
        </w:rPr>
        <w:t>側に情報提供やその普及にできるだけ協力します。</w:t>
      </w:r>
      <w:r w:rsidR="00D441AF">
        <w:rPr>
          <w:color w:val="000000" w:themeColor="text1"/>
          <w:szCs w:val="21"/>
        </w:rPr>
        <w:br/>
      </w:r>
      <w:r w:rsidR="00D441AF">
        <w:rPr>
          <w:color w:val="000000" w:themeColor="text1"/>
          <w:szCs w:val="21"/>
        </w:rPr>
        <w:t>クラブの皆さんにおかれましても操作に慣れていただき、他クラブや団体利用などへの宣伝にご協力いただければ幸いです。</w:t>
      </w:r>
      <w:r w:rsidR="00D441AF">
        <w:rPr>
          <w:color w:val="000000" w:themeColor="text1"/>
          <w:szCs w:val="21"/>
        </w:rPr>
        <w:br/>
      </w:r>
      <w:r w:rsidR="00D441AF">
        <w:rPr>
          <w:color w:val="000000" w:themeColor="text1"/>
          <w:szCs w:val="21"/>
        </w:rPr>
        <w:t>導入に先立ちクラブの皆さんにはお手数をおかけしますがご理解ご協力をお願いいたします。</w:t>
      </w:r>
      <w:r w:rsidR="002B330F">
        <w:rPr>
          <w:szCs w:val="21"/>
        </w:rPr>
        <w:br/>
      </w:r>
    </w:p>
    <w:p w:rsidR="00490274" w:rsidRPr="00452707" w:rsidRDefault="00490274" w:rsidP="007A3B95">
      <w:pPr>
        <w:rPr>
          <w:szCs w:val="21"/>
        </w:rPr>
      </w:pPr>
    </w:p>
    <w:sectPr w:rsidR="00490274" w:rsidRPr="004527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85"/>
    <w:rsid w:val="0003026B"/>
    <w:rsid w:val="000939C9"/>
    <w:rsid w:val="0019293B"/>
    <w:rsid w:val="001B022D"/>
    <w:rsid w:val="001B5CAF"/>
    <w:rsid w:val="00212CC0"/>
    <w:rsid w:val="0021769B"/>
    <w:rsid w:val="002B330F"/>
    <w:rsid w:val="002C6808"/>
    <w:rsid w:val="00452707"/>
    <w:rsid w:val="00490274"/>
    <w:rsid w:val="00680D8C"/>
    <w:rsid w:val="006C7671"/>
    <w:rsid w:val="007A3B95"/>
    <w:rsid w:val="008241FD"/>
    <w:rsid w:val="00BA2DC6"/>
    <w:rsid w:val="00D441AF"/>
    <w:rsid w:val="00D97879"/>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24729C-8D43-49A5-A1D7-AA76FFE9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e.worksmobile.com/jp/download/" TargetMode="External"/><Relationship Id="rId4" Type="http://schemas.openxmlformats.org/officeDocument/2006/relationships/hyperlink" Target="https://line.worksmobile.co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明神 クラブ</dc:creator>
  <cp:keywords/>
  <dc:description/>
  <cp:lastModifiedBy>明神 クラブ</cp:lastModifiedBy>
  <cp:revision>7</cp:revision>
  <dcterms:created xsi:type="dcterms:W3CDTF">2021-05-18T02:16:00Z</dcterms:created>
  <dcterms:modified xsi:type="dcterms:W3CDTF">2021-05-21T06:25:00Z</dcterms:modified>
</cp:coreProperties>
</file>